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6FC" w:rsidRDefault="005C4B96" w:rsidP="00F46A6B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Тема:</w:t>
      </w:r>
      <w:r w:rsidRPr="005C4B96">
        <w:t xml:space="preserve"> </w:t>
      </w:r>
      <w:r>
        <w:rPr>
          <w:rFonts w:ascii="Times New Roman" w:hAnsi="Times New Roman" w:cs="Times New Roman"/>
          <w:b/>
          <w:sz w:val="24"/>
          <w:szCs w:val="32"/>
        </w:rPr>
        <w:t>П</w:t>
      </w:r>
      <w:r w:rsidRPr="005C4B96">
        <w:rPr>
          <w:rFonts w:ascii="Times New Roman" w:hAnsi="Times New Roman" w:cs="Times New Roman"/>
          <w:b/>
          <w:sz w:val="24"/>
          <w:szCs w:val="32"/>
        </w:rPr>
        <w:t>реодоление усложненной полосы препятствий</w:t>
      </w:r>
    </w:p>
    <w:tbl>
      <w:tblPr>
        <w:tblStyle w:val="a3"/>
        <w:tblW w:w="14643" w:type="dxa"/>
        <w:tblLook w:val="04A0" w:firstRow="1" w:lastRow="0" w:firstColumn="1" w:lastColumn="0" w:noHBand="0" w:noVBand="1"/>
      </w:tblPr>
      <w:tblGrid>
        <w:gridCol w:w="6340"/>
        <w:gridCol w:w="1711"/>
        <w:gridCol w:w="6592"/>
      </w:tblGrid>
      <w:tr w:rsidR="009176FC" w:rsidTr="00411FEB">
        <w:tc>
          <w:tcPr>
            <w:tcW w:w="6340" w:type="dxa"/>
          </w:tcPr>
          <w:p w:rsidR="009176FC" w:rsidRPr="00510EFC" w:rsidRDefault="009176FC" w:rsidP="00F46A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510EFC">
              <w:rPr>
                <w:rFonts w:ascii="Times New Roman" w:hAnsi="Times New Roman" w:cs="Times New Roman"/>
                <w:b/>
                <w:sz w:val="24"/>
                <w:szCs w:val="32"/>
              </w:rPr>
              <w:t>Содержание</w:t>
            </w:r>
          </w:p>
        </w:tc>
        <w:tc>
          <w:tcPr>
            <w:tcW w:w="1711" w:type="dxa"/>
          </w:tcPr>
          <w:p w:rsidR="009176FC" w:rsidRPr="00510EFC" w:rsidRDefault="009176FC" w:rsidP="00F46A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510EFC">
              <w:rPr>
                <w:rFonts w:ascii="Times New Roman" w:hAnsi="Times New Roman" w:cs="Times New Roman"/>
                <w:b/>
                <w:sz w:val="24"/>
                <w:szCs w:val="32"/>
              </w:rPr>
              <w:t>Дозировка</w:t>
            </w:r>
          </w:p>
        </w:tc>
        <w:tc>
          <w:tcPr>
            <w:tcW w:w="6592" w:type="dxa"/>
          </w:tcPr>
          <w:p w:rsidR="009176FC" w:rsidRPr="00510EFC" w:rsidRDefault="009176FC" w:rsidP="00F46A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510EFC">
              <w:rPr>
                <w:rFonts w:ascii="Times New Roman" w:hAnsi="Times New Roman" w:cs="Times New Roman"/>
                <w:b/>
                <w:sz w:val="24"/>
                <w:szCs w:val="32"/>
              </w:rPr>
              <w:t>ОМУ</w:t>
            </w:r>
          </w:p>
        </w:tc>
      </w:tr>
      <w:tr w:rsidR="009176FC" w:rsidTr="00411FEB">
        <w:tc>
          <w:tcPr>
            <w:tcW w:w="14643" w:type="dxa"/>
            <w:gridSpan w:val="3"/>
          </w:tcPr>
          <w:p w:rsidR="009176FC" w:rsidRPr="00510EFC" w:rsidRDefault="009176FC" w:rsidP="009176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510EFC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Подготовительная </w:t>
            </w:r>
            <w:r w:rsidR="004C43BF">
              <w:rPr>
                <w:rFonts w:ascii="Times New Roman" w:hAnsi="Times New Roman" w:cs="Times New Roman"/>
                <w:b/>
                <w:sz w:val="24"/>
                <w:szCs w:val="32"/>
              </w:rPr>
              <w:t>часть (15</w:t>
            </w:r>
            <w:r w:rsidRPr="00510EFC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мин.)</w:t>
            </w:r>
          </w:p>
        </w:tc>
      </w:tr>
      <w:tr w:rsidR="009176FC" w:rsidTr="00411FEB">
        <w:tc>
          <w:tcPr>
            <w:tcW w:w="6340" w:type="dxa"/>
          </w:tcPr>
          <w:p w:rsidR="00411FEB" w:rsidRPr="00C443CF" w:rsidRDefault="00A76446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1)</w:t>
            </w:r>
            <w:r w:rsidR="009176FC" w:rsidRPr="00C443CF">
              <w:rPr>
                <w:rFonts w:ascii="Times New Roman" w:hAnsi="Times New Roman" w:cs="Times New Roman"/>
                <w:sz w:val="24"/>
                <w:szCs w:val="32"/>
              </w:rPr>
              <w:t xml:space="preserve"> Построение.</w:t>
            </w:r>
            <w:r w:rsidR="00411FEB" w:rsidRPr="00C443CF">
              <w:rPr>
                <w:rFonts w:ascii="Times New Roman" w:hAnsi="Times New Roman" w:cs="Times New Roman"/>
                <w:sz w:val="24"/>
                <w:szCs w:val="32"/>
              </w:rPr>
              <w:t xml:space="preserve"> Приветствие.</w:t>
            </w:r>
          </w:p>
        </w:tc>
        <w:tc>
          <w:tcPr>
            <w:tcW w:w="1711" w:type="dxa"/>
          </w:tcPr>
          <w:p w:rsidR="00411FEB" w:rsidRPr="00C443CF" w:rsidRDefault="00C819F5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2</w:t>
            </w:r>
            <w:r w:rsidR="009176FC" w:rsidRPr="00C443CF">
              <w:rPr>
                <w:rFonts w:ascii="Times New Roman" w:hAnsi="Times New Roman" w:cs="Times New Roman"/>
                <w:sz w:val="24"/>
                <w:szCs w:val="32"/>
              </w:rPr>
              <w:t xml:space="preserve"> мин</w:t>
            </w:r>
          </w:p>
        </w:tc>
        <w:tc>
          <w:tcPr>
            <w:tcW w:w="6592" w:type="dxa"/>
          </w:tcPr>
          <w:p w:rsidR="00A76446" w:rsidRPr="00C443CF" w:rsidRDefault="005C4B96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="00A76446" w:rsidRPr="00C443CF">
              <w:rPr>
                <w:rFonts w:ascii="Times New Roman" w:hAnsi="Times New Roman" w:cs="Times New Roman"/>
                <w:sz w:val="24"/>
                <w:szCs w:val="32"/>
              </w:rPr>
              <w:t>«Равняйсь!»</w:t>
            </w:r>
          </w:p>
          <w:p w:rsidR="00A76446" w:rsidRPr="00C443CF" w:rsidRDefault="00A76446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«Смирно!»</w:t>
            </w:r>
          </w:p>
          <w:p w:rsidR="00510EFC" w:rsidRPr="00C443CF" w:rsidRDefault="00510EF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«По порядку рассчитайсь!»</w:t>
            </w:r>
          </w:p>
          <w:p w:rsidR="00510EFC" w:rsidRPr="00C443CF" w:rsidRDefault="00510EF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«Вольно!»</w:t>
            </w:r>
          </w:p>
          <w:p w:rsidR="00510EFC" w:rsidRPr="00C443CF" w:rsidRDefault="00510EF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Команды: «Направо – раз – два!», « Кругом – раз – два!»</w:t>
            </w:r>
          </w:p>
          <w:p w:rsidR="00A76446" w:rsidRPr="00C443CF" w:rsidRDefault="00A76446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Команда: «Нап</w:t>
            </w:r>
            <w:r w:rsidR="00C443CF" w:rsidRPr="00C443CF">
              <w:rPr>
                <w:rFonts w:ascii="Times New Roman" w:hAnsi="Times New Roman" w:cs="Times New Roman"/>
                <w:sz w:val="24"/>
                <w:szCs w:val="32"/>
              </w:rPr>
              <w:t>раво – раз – два!», «В обход на</w:t>
            </w: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лево шагом марш!»</w:t>
            </w:r>
          </w:p>
        </w:tc>
      </w:tr>
      <w:tr w:rsidR="009176FC" w:rsidTr="00411FEB">
        <w:tc>
          <w:tcPr>
            <w:tcW w:w="6340" w:type="dxa"/>
          </w:tcPr>
          <w:p w:rsidR="009176FC" w:rsidRPr="00C443CF" w:rsidRDefault="00A76446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2) Упражнения на осанку:</w:t>
            </w:r>
          </w:p>
          <w:p w:rsidR="00A76446" w:rsidRPr="00C443CF" w:rsidRDefault="00A76446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- на носках, руки вверх, ладони смотрят внутрь;</w:t>
            </w:r>
          </w:p>
          <w:p w:rsidR="00A76446" w:rsidRPr="00C443CF" w:rsidRDefault="00A76446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- на пятках, руки в стороны</w:t>
            </w:r>
            <w:r w:rsidR="00240F0B" w:rsidRPr="00C443CF">
              <w:rPr>
                <w:rFonts w:ascii="Times New Roman" w:hAnsi="Times New Roman" w:cs="Times New Roman"/>
                <w:sz w:val="24"/>
                <w:szCs w:val="32"/>
              </w:rPr>
              <w:t>, ладони смотрят вниз;</w:t>
            </w:r>
          </w:p>
          <w:p w:rsidR="00240F0B" w:rsidRPr="00C443CF" w:rsidRDefault="00240F0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- на внешней стороне стопы, руки в стороны;</w:t>
            </w:r>
          </w:p>
          <w:p w:rsidR="00240F0B" w:rsidRPr="00C443CF" w:rsidRDefault="00240F0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240F0B" w:rsidRPr="00C443CF" w:rsidRDefault="00240F0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- перекаты с пятки на носок, руки на пояс;</w:t>
            </w:r>
          </w:p>
        </w:tc>
        <w:tc>
          <w:tcPr>
            <w:tcW w:w="1711" w:type="dxa"/>
          </w:tcPr>
          <w:p w:rsidR="009176FC" w:rsidRPr="00C443CF" w:rsidRDefault="009176F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A76446" w:rsidRPr="00C443CF" w:rsidRDefault="00A76446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0,5 круга</w:t>
            </w:r>
          </w:p>
          <w:p w:rsidR="00240F0B" w:rsidRPr="00C443CF" w:rsidRDefault="00240F0B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0,5 круга</w:t>
            </w:r>
          </w:p>
          <w:p w:rsidR="00240F0B" w:rsidRPr="00C443CF" w:rsidRDefault="00240F0B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0,5 круга</w:t>
            </w:r>
          </w:p>
          <w:p w:rsidR="00240F0B" w:rsidRPr="00C443CF" w:rsidRDefault="00240F0B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240F0B" w:rsidRPr="00C443CF" w:rsidRDefault="00240F0B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0,5 круга</w:t>
            </w:r>
          </w:p>
        </w:tc>
        <w:tc>
          <w:tcPr>
            <w:tcW w:w="6592" w:type="dxa"/>
          </w:tcPr>
          <w:p w:rsidR="009176FC" w:rsidRPr="00C443CF" w:rsidRDefault="009176F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A76446" w:rsidRPr="00C443CF" w:rsidRDefault="00A76446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«На носках марш!». Взгляд вперед, спина прямая.</w:t>
            </w:r>
          </w:p>
          <w:p w:rsidR="00240F0B" w:rsidRPr="00C443CF" w:rsidRDefault="00240F0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«На пятках марш!». Спина прямая, темп медленный.</w:t>
            </w:r>
          </w:p>
          <w:p w:rsidR="00240F0B" w:rsidRPr="00C443CF" w:rsidRDefault="00240F0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«На внешней стороне стопы марш!». Взгляд вперед, спину держать ровно.</w:t>
            </w:r>
          </w:p>
          <w:p w:rsidR="00240F0B" w:rsidRPr="00C443CF" w:rsidRDefault="00240F0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«Перекаты марш!». Темп средний, спина прямая.</w:t>
            </w:r>
          </w:p>
        </w:tc>
      </w:tr>
      <w:tr w:rsidR="009176FC" w:rsidTr="00411FEB">
        <w:tc>
          <w:tcPr>
            <w:tcW w:w="6340" w:type="dxa"/>
          </w:tcPr>
          <w:p w:rsidR="009176FC" w:rsidRPr="00C443CF" w:rsidRDefault="00240F0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3) Бег.</w:t>
            </w:r>
          </w:p>
        </w:tc>
        <w:tc>
          <w:tcPr>
            <w:tcW w:w="1711" w:type="dxa"/>
          </w:tcPr>
          <w:p w:rsidR="009176FC" w:rsidRPr="00C443CF" w:rsidRDefault="00C819F5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1</w:t>
            </w:r>
            <w:r w:rsidR="00240F0B" w:rsidRPr="00C443CF">
              <w:rPr>
                <w:rFonts w:ascii="Times New Roman" w:hAnsi="Times New Roman" w:cs="Times New Roman"/>
                <w:sz w:val="24"/>
                <w:szCs w:val="32"/>
              </w:rPr>
              <w:t xml:space="preserve"> мин</w:t>
            </w:r>
          </w:p>
        </w:tc>
        <w:tc>
          <w:tcPr>
            <w:tcW w:w="6592" w:type="dxa"/>
          </w:tcPr>
          <w:p w:rsidR="009176FC" w:rsidRPr="00C443CF" w:rsidRDefault="00240F0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«Бегом - марш!»</w:t>
            </w:r>
          </w:p>
          <w:p w:rsidR="00240F0B" w:rsidRPr="00C443CF" w:rsidRDefault="00240F0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Темп медленный. Бег по залу. Дистанция 2 – 3 шага.</w:t>
            </w:r>
          </w:p>
        </w:tc>
      </w:tr>
      <w:tr w:rsidR="00E07F54" w:rsidTr="00E07F54">
        <w:tc>
          <w:tcPr>
            <w:tcW w:w="6340" w:type="dxa"/>
          </w:tcPr>
          <w:p w:rsidR="00E07F54" w:rsidRDefault="00E07F54" w:rsidP="00645A8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4) </w:t>
            </w:r>
            <w:r w:rsidR="000C4BFB">
              <w:rPr>
                <w:rFonts w:ascii="Times New Roman" w:hAnsi="Times New Roman" w:cs="Times New Roman"/>
                <w:sz w:val="24"/>
                <w:szCs w:val="32"/>
              </w:rPr>
              <w:t>Бег с заданиями.</w:t>
            </w:r>
          </w:p>
          <w:p w:rsidR="000C4BFB" w:rsidRDefault="000C4BFB" w:rsidP="00645A8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- С высоким подниманием бедра</w:t>
            </w:r>
            <w:r w:rsidR="00325551">
              <w:rPr>
                <w:rFonts w:ascii="Times New Roman" w:hAnsi="Times New Roman" w:cs="Times New Roman"/>
                <w:sz w:val="24"/>
                <w:szCs w:val="32"/>
              </w:rPr>
              <w:t xml:space="preserve"> по диагонали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;</w:t>
            </w:r>
          </w:p>
          <w:p w:rsidR="000C4BFB" w:rsidRDefault="000C4BFB" w:rsidP="00645A8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Захлестом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голени</w:t>
            </w:r>
            <w:r w:rsidR="00325551">
              <w:rPr>
                <w:rFonts w:ascii="Times New Roman" w:hAnsi="Times New Roman" w:cs="Times New Roman"/>
                <w:sz w:val="24"/>
                <w:szCs w:val="32"/>
              </w:rPr>
              <w:t xml:space="preserve"> по диагонали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;</w:t>
            </w:r>
          </w:p>
          <w:p w:rsidR="000C4BFB" w:rsidRDefault="000C4BFB" w:rsidP="00645A8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- Приставным правым боком</w:t>
            </w:r>
            <w:r w:rsidR="00325551">
              <w:rPr>
                <w:rFonts w:ascii="Times New Roman" w:hAnsi="Times New Roman" w:cs="Times New Roman"/>
                <w:sz w:val="24"/>
                <w:szCs w:val="32"/>
              </w:rPr>
              <w:t xml:space="preserve"> по диагонали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;</w:t>
            </w:r>
          </w:p>
          <w:p w:rsidR="000C4BFB" w:rsidRDefault="000C4BFB" w:rsidP="00645A8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- Приставным левым боком</w:t>
            </w:r>
            <w:r w:rsidR="00325551">
              <w:rPr>
                <w:rFonts w:ascii="Times New Roman" w:hAnsi="Times New Roman" w:cs="Times New Roman"/>
                <w:sz w:val="24"/>
                <w:szCs w:val="32"/>
              </w:rPr>
              <w:t xml:space="preserve"> по диагонали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;</w:t>
            </w:r>
          </w:p>
          <w:p w:rsidR="000C4BFB" w:rsidRPr="00C443CF" w:rsidRDefault="000C4BFB" w:rsidP="00645A8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- Спиной вперед</w:t>
            </w:r>
            <w:r w:rsidR="00325551">
              <w:rPr>
                <w:rFonts w:ascii="Times New Roman" w:hAnsi="Times New Roman" w:cs="Times New Roman"/>
                <w:sz w:val="24"/>
                <w:szCs w:val="32"/>
              </w:rPr>
              <w:t xml:space="preserve"> по диагонали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;</w:t>
            </w:r>
          </w:p>
        </w:tc>
        <w:tc>
          <w:tcPr>
            <w:tcW w:w="1711" w:type="dxa"/>
          </w:tcPr>
          <w:p w:rsidR="00E07F54" w:rsidRDefault="00E07F54" w:rsidP="00645A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325551" w:rsidRDefault="00325551" w:rsidP="00645A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 раза</w:t>
            </w:r>
          </w:p>
          <w:p w:rsidR="00325551" w:rsidRDefault="00325551" w:rsidP="00645A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 раза</w:t>
            </w:r>
          </w:p>
          <w:p w:rsidR="00325551" w:rsidRDefault="00325551" w:rsidP="00645A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 раза</w:t>
            </w:r>
          </w:p>
          <w:p w:rsidR="00325551" w:rsidRDefault="00325551" w:rsidP="00645A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 раза</w:t>
            </w:r>
          </w:p>
          <w:p w:rsidR="00325551" w:rsidRPr="00C443CF" w:rsidRDefault="00325551" w:rsidP="00645A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 раза</w:t>
            </w:r>
          </w:p>
        </w:tc>
        <w:tc>
          <w:tcPr>
            <w:tcW w:w="6592" w:type="dxa"/>
          </w:tcPr>
          <w:p w:rsidR="00E07F54" w:rsidRDefault="00E07F54" w:rsidP="00645A8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0C4BFB" w:rsidRPr="000C4BFB" w:rsidRDefault="000C4BFB" w:rsidP="000C4BF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4BFB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325551">
              <w:rPr>
                <w:rFonts w:ascii="Times New Roman" w:hAnsi="Times New Roman" w:cs="Times New Roman"/>
                <w:sz w:val="24"/>
                <w:szCs w:val="28"/>
              </w:rPr>
              <w:t xml:space="preserve">Бег с высоким подниманием бедра </w:t>
            </w:r>
            <w:r w:rsidR="00325551">
              <w:rPr>
                <w:rFonts w:ascii="Times New Roman" w:hAnsi="Times New Roman" w:cs="Times New Roman"/>
                <w:sz w:val="24"/>
                <w:szCs w:val="32"/>
              </w:rPr>
              <w:t>по диагонали</w:t>
            </w:r>
            <w:r w:rsidRPr="000C4BFB">
              <w:rPr>
                <w:rFonts w:ascii="Times New Roman" w:hAnsi="Times New Roman" w:cs="Times New Roman"/>
                <w:sz w:val="24"/>
                <w:szCs w:val="28"/>
              </w:rPr>
              <w:t xml:space="preserve"> марш!»</w:t>
            </w:r>
          </w:p>
          <w:p w:rsidR="000C4BFB" w:rsidRDefault="00325551" w:rsidP="000C4BF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«Бег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захлестом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голени назад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по диагонали</w:t>
            </w:r>
            <w:r w:rsidR="000C4BFB" w:rsidRPr="000C4BFB">
              <w:rPr>
                <w:rFonts w:ascii="Times New Roman" w:hAnsi="Times New Roman" w:cs="Times New Roman"/>
                <w:sz w:val="24"/>
                <w:szCs w:val="28"/>
              </w:rPr>
              <w:t xml:space="preserve"> марш!»</w:t>
            </w:r>
          </w:p>
          <w:p w:rsidR="000C4BFB" w:rsidRDefault="00325551" w:rsidP="000C4BF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«Приставным правым боком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по диагонали</w:t>
            </w:r>
            <w:r w:rsidR="000C4BFB">
              <w:rPr>
                <w:rFonts w:ascii="Times New Roman" w:hAnsi="Times New Roman" w:cs="Times New Roman"/>
                <w:sz w:val="24"/>
                <w:szCs w:val="28"/>
              </w:rPr>
              <w:t xml:space="preserve"> марш!»</w:t>
            </w:r>
          </w:p>
          <w:p w:rsidR="000C4BFB" w:rsidRDefault="00325551" w:rsidP="000C4BF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«Приставным левым боком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по диагонали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0C4BFB">
              <w:rPr>
                <w:rFonts w:ascii="Times New Roman" w:hAnsi="Times New Roman" w:cs="Times New Roman"/>
                <w:sz w:val="24"/>
                <w:szCs w:val="28"/>
              </w:rPr>
              <w:t>марш!»</w:t>
            </w:r>
          </w:p>
          <w:p w:rsidR="000C4BFB" w:rsidRPr="000C4BFB" w:rsidRDefault="00325551" w:rsidP="000C4BF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«Спиной вперед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по диагонали</w:t>
            </w:r>
            <w:r w:rsidR="000C4BFB">
              <w:rPr>
                <w:rFonts w:ascii="Times New Roman" w:hAnsi="Times New Roman" w:cs="Times New Roman"/>
                <w:sz w:val="24"/>
                <w:szCs w:val="28"/>
              </w:rPr>
              <w:t xml:space="preserve"> марш!»</w:t>
            </w:r>
          </w:p>
          <w:p w:rsidR="000C4BFB" w:rsidRPr="00C443CF" w:rsidRDefault="000C4BFB" w:rsidP="00645A8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240F0B" w:rsidTr="00240F0B">
        <w:tc>
          <w:tcPr>
            <w:tcW w:w="6340" w:type="dxa"/>
          </w:tcPr>
          <w:p w:rsidR="00240F0B" w:rsidRPr="00C443CF" w:rsidRDefault="000C4BF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</w:t>
            </w:r>
            <w:r w:rsidR="00240F0B" w:rsidRPr="00C443CF">
              <w:rPr>
                <w:rFonts w:ascii="Times New Roman" w:hAnsi="Times New Roman" w:cs="Times New Roman"/>
                <w:sz w:val="24"/>
                <w:szCs w:val="32"/>
              </w:rPr>
              <w:t>) Упражнение на восстановление дыхания в ходьбе.</w:t>
            </w:r>
          </w:p>
        </w:tc>
        <w:tc>
          <w:tcPr>
            <w:tcW w:w="1711" w:type="dxa"/>
          </w:tcPr>
          <w:p w:rsidR="00240F0B" w:rsidRPr="00C443CF" w:rsidRDefault="00240F0B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1 круг</w:t>
            </w:r>
          </w:p>
        </w:tc>
        <w:tc>
          <w:tcPr>
            <w:tcW w:w="6592" w:type="dxa"/>
          </w:tcPr>
          <w:p w:rsidR="00240F0B" w:rsidRPr="00C443CF" w:rsidRDefault="00240F0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На 1 - 2 руки через стороны вверх - вдох (через нос);</w:t>
            </w:r>
          </w:p>
          <w:p w:rsidR="00240F0B" w:rsidRPr="00C443CF" w:rsidRDefault="00240F0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на 3</w:t>
            </w:r>
            <w:r w:rsidR="006B36EF" w:rsidRPr="00C443CF">
              <w:rPr>
                <w:rFonts w:ascii="Times New Roman" w:hAnsi="Times New Roman" w:cs="Times New Roman"/>
                <w:sz w:val="24"/>
                <w:szCs w:val="32"/>
              </w:rPr>
              <w:t xml:space="preserve"> - 4 руки через стороны вниз - выдох (через рот);</w:t>
            </w:r>
          </w:p>
        </w:tc>
      </w:tr>
      <w:tr w:rsidR="006B36EF" w:rsidTr="006B36EF">
        <w:tc>
          <w:tcPr>
            <w:tcW w:w="6340" w:type="dxa"/>
          </w:tcPr>
          <w:p w:rsidR="006B36EF" w:rsidRPr="00C443CF" w:rsidRDefault="000C4BF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6</w:t>
            </w:r>
            <w:r w:rsidR="006B36EF" w:rsidRPr="00C443CF">
              <w:rPr>
                <w:rFonts w:ascii="Times New Roman" w:hAnsi="Times New Roman" w:cs="Times New Roman"/>
                <w:sz w:val="24"/>
                <w:szCs w:val="32"/>
              </w:rPr>
              <w:t>) Перестроение.</w:t>
            </w:r>
          </w:p>
        </w:tc>
        <w:tc>
          <w:tcPr>
            <w:tcW w:w="1711" w:type="dxa"/>
          </w:tcPr>
          <w:p w:rsidR="006B36EF" w:rsidRPr="00C443CF" w:rsidRDefault="006B36EF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1 мин</w:t>
            </w:r>
          </w:p>
        </w:tc>
        <w:tc>
          <w:tcPr>
            <w:tcW w:w="6592" w:type="dxa"/>
          </w:tcPr>
          <w:p w:rsidR="00C443CF" w:rsidRPr="00C443CF" w:rsidRDefault="00C443CF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«Направляющий, на месте!»</w:t>
            </w:r>
          </w:p>
          <w:p w:rsidR="006B36EF" w:rsidRPr="00C443CF" w:rsidRDefault="00C443CF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«С</w:t>
            </w:r>
            <w:r w:rsidR="006B36EF" w:rsidRPr="00C443CF">
              <w:rPr>
                <w:rFonts w:ascii="Times New Roman" w:hAnsi="Times New Roman" w:cs="Times New Roman"/>
                <w:sz w:val="24"/>
                <w:szCs w:val="32"/>
              </w:rPr>
              <w:t>той раз – два!»</w:t>
            </w:r>
          </w:p>
          <w:p w:rsidR="006B36EF" w:rsidRPr="00C443CF" w:rsidRDefault="006B36EF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«Налево - раз – два!»</w:t>
            </w:r>
          </w:p>
          <w:p w:rsidR="00C443CF" w:rsidRPr="00C443CF" w:rsidRDefault="00C443CF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«На 1, 2, 3</w:t>
            </w:r>
            <w:r w:rsidR="006B36EF" w:rsidRPr="00C443CF">
              <w:rPr>
                <w:rFonts w:ascii="Times New Roman" w:hAnsi="Times New Roman" w:cs="Times New Roman"/>
                <w:sz w:val="24"/>
                <w:szCs w:val="32"/>
              </w:rPr>
              <w:t xml:space="preserve"> рассчитайсь!»</w:t>
            </w:r>
          </w:p>
          <w:p w:rsidR="00DC20F1" w:rsidRPr="00C443CF" w:rsidRDefault="00DC20F1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>«По расчету шагом марш!»</w:t>
            </w:r>
          </w:p>
          <w:p w:rsidR="00DC20F1" w:rsidRPr="00C443CF" w:rsidRDefault="00DC20F1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443CF">
              <w:rPr>
                <w:rFonts w:ascii="Times New Roman" w:hAnsi="Times New Roman" w:cs="Times New Roman"/>
                <w:sz w:val="24"/>
                <w:szCs w:val="32"/>
              </w:rPr>
              <w:t xml:space="preserve">«Влево от направляющего приставными шагами на </w:t>
            </w:r>
            <w:r w:rsidRPr="00C443CF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вытянутые руки – разомкнись!»</w:t>
            </w:r>
          </w:p>
        </w:tc>
      </w:tr>
      <w:tr w:rsidR="00DC20F1" w:rsidTr="00DC20F1">
        <w:tc>
          <w:tcPr>
            <w:tcW w:w="6340" w:type="dxa"/>
          </w:tcPr>
          <w:p w:rsidR="00DC20F1" w:rsidRPr="00F16053" w:rsidRDefault="000C4BF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325551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7</w:t>
            </w:r>
            <w:r w:rsidR="00DC20F1" w:rsidRPr="00325551">
              <w:rPr>
                <w:rFonts w:ascii="Times New Roman" w:hAnsi="Times New Roman" w:cs="Times New Roman"/>
                <w:sz w:val="24"/>
                <w:szCs w:val="32"/>
              </w:rPr>
              <w:t>)</w:t>
            </w:r>
            <w:r w:rsidR="00DC20F1"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ОРУ:</w:t>
            </w:r>
          </w:p>
          <w:p w:rsidR="00DC20F1" w:rsidRPr="00F16053" w:rsidRDefault="000C4BF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  <w:r w:rsidR="00654F60"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.1. </w:t>
            </w:r>
            <w:r w:rsidR="00DC20F1" w:rsidRPr="00F16053">
              <w:rPr>
                <w:rFonts w:ascii="Times New Roman" w:hAnsi="Times New Roman" w:cs="Times New Roman"/>
                <w:sz w:val="24"/>
                <w:szCs w:val="32"/>
              </w:rPr>
              <w:t>- Наклоны головы:</w:t>
            </w:r>
          </w:p>
          <w:p w:rsidR="00DC20F1" w:rsidRPr="00F16053" w:rsidRDefault="00DC20F1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 – широкая стойка, руки н пояс.</w:t>
            </w:r>
          </w:p>
          <w:p w:rsidR="00DC20F1" w:rsidRPr="00F16053" w:rsidRDefault="00DC20F1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1 – влево;</w:t>
            </w:r>
          </w:p>
          <w:p w:rsidR="00DC20F1" w:rsidRPr="00F16053" w:rsidRDefault="00C443CF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2 – 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="00DC20F1" w:rsidRPr="00F16053">
              <w:rPr>
                <w:rFonts w:ascii="Times New Roman" w:hAnsi="Times New Roman" w:cs="Times New Roman"/>
                <w:sz w:val="24"/>
                <w:szCs w:val="32"/>
              </w:rPr>
              <w:t>;</w:t>
            </w:r>
          </w:p>
          <w:p w:rsidR="00DC20F1" w:rsidRPr="00F16053" w:rsidRDefault="00DC20F1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3 – вправо;</w:t>
            </w:r>
          </w:p>
          <w:p w:rsidR="00DC20F1" w:rsidRPr="00F16053" w:rsidRDefault="00DC20F1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4 – 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654F60" w:rsidRPr="00F16053" w:rsidRDefault="00654F60" w:rsidP="00654F60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DC20F1" w:rsidRPr="00F16053" w:rsidRDefault="000C4BFB" w:rsidP="00654F6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  <w:r w:rsidR="00654F60"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.2. </w:t>
            </w:r>
            <w:r w:rsidR="00DC20F1" w:rsidRPr="00F16053">
              <w:rPr>
                <w:rFonts w:ascii="Times New Roman" w:hAnsi="Times New Roman" w:cs="Times New Roman"/>
                <w:sz w:val="24"/>
                <w:szCs w:val="32"/>
              </w:rPr>
              <w:t>- Повороты головы:</w:t>
            </w:r>
          </w:p>
          <w:p w:rsidR="00DC20F1" w:rsidRPr="00F16053" w:rsidRDefault="00DC20F1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. – широкая </w:t>
            </w:r>
            <w:r w:rsidR="00FF6665" w:rsidRPr="00F16053">
              <w:rPr>
                <w:rFonts w:ascii="Times New Roman" w:hAnsi="Times New Roman" w:cs="Times New Roman"/>
                <w:sz w:val="24"/>
                <w:szCs w:val="32"/>
              </w:rPr>
              <w:t>стойка</w:t>
            </w: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, руки на пояс.</w:t>
            </w:r>
          </w:p>
          <w:p w:rsidR="00FF6665" w:rsidRPr="00F16053" w:rsidRDefault="00FF666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1 – влево;</w:t>
            </w:r>
          </w:p>
          <w:p w:rsidR="00FF6665" w:rsidRPr="00F16053" w:rsidRDefault="00FF666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2 – 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.;</w:t>
            </w:r>
          </w:p>
          <w:p w:rsidR="00FF6665" w:rsidRPr="00F16053" w:rsidRDefault="00FF666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3 – вправо;</w:t>
            </w:r>
          </w:p>
          <w:p w:rsidR="00654F60" w:rsidRPr="00F16053" w:rsidRDefault="00FF666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4 – 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654F60" w:rsidRPr="00F16053" w:rsidRDefault="00654F60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F6665" w:rsidRPr="00F16053" w:rsidRDefault="000C4BF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  <w:r w:rsidR="00654F60"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.3. </w:t>
            </w:r>
            <w:r w:rsidR="00FF6665" w:rsidRPr="00F16053">
              <w:rPr>
                <w:rFonts w:ascii="Times New Roman" w:hAnsi="Times New Roman" w:cs="Times New Roman"/>
                <w:sz w:val="24"/>
                <w:szCs w:val="32"/>
              </w:rPr>
              <w:t>- Вращения в плечевом суставе:</w:t>
            </w:r>
          </w:p>
          <w:p w:rsidR="00FF6665" w:rsidRPr="00F16053" w:rsidRDefault="00FF666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 – широкая стойка, руки к плечам.</w:t>
            </w:r>
          </w:p>
          <w:p w:rsidR="00FF6665" w:rsidRPr="00F16053" w:rsidRDefault="00FF666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1 – 4 – вперед;</w:t>
            </w:r>
          </w:p>
          <w:p w:rsidR="00FF6665" w:rsidRPr="00F16053" w:rsidRDefault="00FF666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1 – 4 – назад.</w:t>
            </w:r>
          </w:p>
          <w:p w:rsidR="00FF6665" w:rsidRPr="00F16053" w:rsidRDefault="00FF666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F6665" w:rsidRPr="00F16053" w:rsidRDefault="000C4BF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  <w:r w:rsidR="00654F60"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.4. </w:t>
            </w:r>
            <w:r w:rsidR="00C443CF" w:rsidRPr="00F16053">
              <w:rPr>
                <w:rFonts w:ascii="Times New Roman" w:hAnsi="Times New Roman" w:cs="Times New Roman"/>
                <w:sz w:val="24"/>
                <w:szCs w:val="32"/>
              </w:rPr>
              <w:t>– Отведение рук</w:t>
            </w:r>
            <w:r w:rsidR="00FF6665" w:rsidRPr="00F16053">
              <w:rPr>
                <w:rFonts w:ascii="Times New Roman" w:hAnsi="Times New Roman" w:cs="Times New Roman"/>
                <w:sz w:val="24"/>
                <w:szCs w:val="32"/>
              </w:rPr>
              <w:t>:</w:t>
            </w:r>
          </w:p>
          <w:p w:rsidR="00FF6665" w:rsidRPr="00F16053" w:rsidRDefault="00FF666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 – широкая с</w:t>
            </w:r>
            <w:r w:rsidR="00056D81" w:rsidRPr="00F16053">
              <w:rPr>
                <w:rFonts w:ascii="Times New Roman" w:hAnsi="Times New Roman" w:cs="Times New Roman"/>
                <w:sz w:val="24"/>
                <w:szCs w:val="32"/>
              </w:rPr>
              <w:t>тойка, левая рука вверху, правая внизу</w:t>
            </w: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FF6665" w:rsidRPr="00F16053" w:rsidRDefault="00C443CF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1 – 2 – отведение рук</w:t>
            </w:r>
            <w:r w:rsidR="00056D81" w:rsidRPr="00F16053">
              <w:rPr>
                <w:rFonts w:ascii="Times New Roman" w:hAnsi="Times New Roman" w:cs="Times New Roman"/>
                <w:sz w:val="24"/>
                <w:szCs w:val="32"/>
              </w:rPr>
              <w:t>, левая вверху</w:t>
            </w:r>
            <w:r w:rsidR="00FF6665" w:rsidRPr="00F16053">
              <w:rPr>
                <w:rFonts w:ascii="Times New Roman" w:hAnsi="Times New Roman" w:cs="Times New Roman"/>
                <w:sz w:val="24"/>
                <w:szCs w:val="32"/>
              </w:rPr>
              <w:t>;</w:t>
            </w:r>
          </w:p>
          <w:p w:rsidR="00FF6665" w:rsidRPr="00F16053" w:rsidRDefault="00C443CF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3 – 4 – отведение рук</w:t>
            </w:r>
            <w:r w:rsidR="00056D81" w:rsidRPr="00F16053">
              <w:rPr>
                <w:rFonts w:ascii="Times New Roman" w:hAnsi="Times New Roman" w:cs="Times New Roman"/>
                <w:sz w:val="24"/>
                <w:szCs w:val="32"/>
              </w:rPr>
              <w:t>, правая вверху</w:t>
            </w:r>
            <w:r w:rsidR="00FF6665" w:rsidRPr="00F16053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364AF5" w:rsidRPr="00F16053" w:rsidRDefault="00364AF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364AF5" w:rsidRPr="00F16053" w:rsidRDefault="000C4BF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  <w:r w:rsidR="00056D81"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.5. </w:t>
            </w:r>
            <w:r w:rsidR="00364AF5" w:rsidRPr="00F16053">
              <w:rPr>
                <w:rFonts w:ascii="Times New Roman" w:hAnsi="Times New Roman" w:cs="Times New Roman"/>
                <w:sz w:val="24"/>
                <w:szCs w:val="32"/>
              </w:rPr>
              <w:t>- Наклоны туловища</w:t>
            </w:r>
          </w:p>
          <w:p w:rsidR="00364AF5" w:rsidRPr="00F16053" w:rsidRDefault="00364AF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 – широкая стойка, руки на пояс, наклоны.</w:t>
            </w:r>
          </w:p>
          <w:p w:rsidR="00364AF5" w:rsidRPr="00F16053" w:rsidRDefault="00364AF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1 – наклон к левой ноге;</w:t>
            </w:r>
          </w:p>
          <w:p w:rsidR="00364AF5" w:rsidRPr="00F16053" w:rsidRDefault="00364AF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2 – наклон к середине;</w:t>
            </w:r>
          </w:p>
          <w:p w:rsidR="00364AF5" w:rsidRPr="00F16053" w:rsidRDefault="00364AF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3 – наклон к правой  ноге;</w:t>
            </w:r>
          </w:p>
          <w:p w:rsidR="00364AF5" w:rsidRPr="00F16053" w:rsidRDefault="00364AF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4 – 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992FA7" w:rsidRPr="00F16053" w:rsidRDefault="00992FA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0C4BF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  <w:r w:rsidR="007F1407"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.6. </w:t>
            </w:r>
            <w:r w:rsidR="00992FA7" w:rsidRPr="00F16053">
              <w:rPr>
                <w:rFonts w:ascii="Times New Roman" w:hAnsi="Times New Roman" w:cs="Times New Roman"/>
                <w:sz w:val="24"/>
                <w:szCs w:val="32"/>
              </w:rPr>
              <w:t>- Круговые вращения</w:t>
            </w:r>
            <w:r w:rsidR="00C443CF"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тазом</w:t>
            </w:r>
            <w:r w:rsidR="00992FA7" w:rsidRPr="00F16053">
              <w:rPr>
                <w:rFonts w:ascii="Times New Roman" w:hAnsi="Times New Roman" w:cs="Times New Roman"/>
                <w:sz w:val="24"/>
                <w:szCs w:val="32"/>
              </w:rPr>
              <w:t>:</w:t>
            </w: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 – широкая стойка, руки на пояс.</w:t>
            </w: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1 – 4 – в левую;</w:t>
            </w: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1 – 4 – в правую.</w:t>
            </w:r>
          </w:p>
          <w:p w:rsidR="007F1407" w:rsidRPr="00F16053" w:rsidRDefault="007F140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7F1407" w:rsidRPr="00F16053" w:rsidRDefault="000C4BF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  <w:r w:rsidR="007F1407" w:rsidRPr="00F16053">
              <w:rPr>
                <w:rFonts w:ascii="Times New Roman" w:hAnsi="Times New Roman" w:cs="Times New Roman"/>
                <w:sz w:val="24"/>
                <w:szCs w:val="32"/>
              </w:rPr>
              <w:t>.7. – Наклон вперед:</w:t>
            </w:r>
          </w:p>
          <w:p w:rsidR="007F1407" w:rsidRPr="00F16053" w:rsidRDefault="00F16053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. – 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о.с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., руки опущены.</w:t>
            </w:r>
          </w:p>
          <w:p w:rsidR="007F1407" w:rsidRPr="00F16053" w:rsidRDefault="007F140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1 – 3 – наклон вперед;</w:t>
            </w:r>
          </w:p>
          <w:p w:rsidR="007F1407" w:rsidRPr="00F16053" w:rsidRDefault="007F140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4 – 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056D81" w:rsidRPr="00F16053" w:rsidRDefault="00056D81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340805" w:rsidRPr="00F16053" w:rsidRDefault="000C4BF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  <w:r w:rsidR="00340805" w:rsidRPr="00F16053">
              <w:rPr>
                <w:rFonts w:ascii="Times New Roman" w:hAnsi="Times New Roman" w:cs="Times New Roman"/>
                <w:sz w:val="24"/>
                <w:szCs w:val="32"/>
              </w:rPr>
              <w:t>.8</w:t>
            </w:r>
            <w:r w:rsidR="00056D81"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. </w:t>
            </w:r>
            <w:r w:rsidR="00340805" w:rsidRPr="00F16053">
              <w:rPr>
                <w:rFonts w:ascii="Times New Roman" w:hAnsi="Times New Roman" w:cs="Times New Roman"/>
                <w:sz w:val="24"/>
                <w:szCs w:val="32"/>
              </w:rPr>
              <w:t>–Наклоны туловища:</w:t>
            </w:r>
          </w:p>
          <w:p w:rsidR="00113D2C" w:rsidRPr="00F16053" w:rsidRDefault="0034080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. </w:t>
            </w:r>
            <w:r w:rsidR="00113D2C" w:rsidRPr="00F16053">
              <w:rPr>
                <w:rFonts w:ascii="Times New Roman" w:hAnsi="Times New Roman" w:cs="Times New Roman"/>
                <w:sz w:val="24"/>
                <w:szCs w:val="32"/>
              </w:rPr>
              <w:t>–</w:t>
            </w: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="00113D2C" w:rsidRPr="00F16053">
              <w:rPr>
                <w:rFonts w:ascii="Times New Roman" w:hAnsi="Times New Roman" w:cs="Times New Roman"/>
                <w:sz w:val="24"/>
                <w:szCs w:val="32"/>
              </w:rPr>
              <w:t>стойка ноги врозь, руки на пояс.</w:t>
            </w:r>
          </w:p>
          <w:p w:rsidR="00113D2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1 – наклон влево;</w:t>
            </w:r>
          </w:p>
          <w:p w:rsidR="00113D2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2 – 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;</w:t>
            </w:r>
          </w:p>
          <w:p w:rsidR="00113D2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3 – наклон вправо;</w:t>
            </w:r>
          </w:p>
          <w:p w:rsidR="00056D81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4 – 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113D2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0C4BF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  <w:r w:rsidR="00113D2C" w:rsidRPr="00F16053">
              <w:rPr>
                <w:rFonts w:ascii="Times New Roman" w:hAnsi="Times New Roman" w:cs="Times New Roman"/>
                <w:sz w:val="24"/>
                <w:szCs w:val="32"/>
              </w:rPr>
              <w:t>.9. Прыжки:</w:t>
            </w:r>
          </w:p>
          <w:p w:rsidR="00113D2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. – 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о.с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  <w:p w:rsidR="00113D2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1 – 3 - прыжок, ноги врозь, руки в стороны;</w:t>
            </w:r>
          </w:p>
          <w:p w:rsidR="00113D2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2 – прыжок, ноги вместе, руки вверх;</w:t>
            </w:r>
          </w:p>
          <w:p w:rsidR="00585A9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4 – 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113D2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0C4BF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  <w:r w:rsidR="00056D81"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.10. </w:t>
            </w:r>
            <w:r w:rsidR="00585A9C" w:rsidRPr="00F16053">
              <w:rPr>
                <w:rFonts w:ascii="Times New Roman" w:hAnsi="Times New Roman" w:cs="Times New Roman"/>
                <w:sz w:val="24"/>
                <w:szCs w:val="32"/>
              </w:rPr>
              <w:t>- Прыжки на двух ногах:</w:t>
            </w: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. – 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о.с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7) Перестроение.</w:t>
            </w:r>
          </w:p>
        </w:tc>
        <w:tc>
          <w:tcPr>
            <w:tcW w:w="1711" w:type="dxa"/>
          </w:tcPr>
          <w:p w:rsidR="00DC20F1" w:rsidRPr="00F16053" w:rsidRDefault="00DC20F1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DC20F1" w:rsidRPr="00F16053" w:rsidRDefault="00DC20F1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6 раз</w:t>
            </w: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0C4BF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654F60" w:rsidRPr="00F16053" w:rsidRDefault="00654F60" w:rsidP="000C4BF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6 раз</w:t>
            </w: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654F60" w:rsidRPr="00F16053" w:rsidRDefault="00654F60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6 раз</w:t>
            </w: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6 раз</w:t>
            </w: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0C4BF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6 раз</w:t>
            </w: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6 раз</w:t>
            </w: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4C43B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6 раз</w:t>
            </w: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7F1407" w:rsidRPr="00F16053" w:rsidRDefault="00113D2C" w:rsidP="00113D2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6 раз</w:t>
            </w:r>
          </w:p>
          <w:p w:rsidR="007F1407" w:rsidRPr="00F16053" w:rsidRDefault="007F1407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113D2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113D2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113D2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113D2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113D2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113D2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6</w:t>
            </w:r>
            <w:r w:rsidR="00585A9C"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раз</w:t>
            </w: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113D2C" w:rsidP="004C43B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Default="00113D2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4C43BF" w:rsidRPr="00F16053" w:rsidRDefault="004C43BF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113D2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10 раз</w:t>
            </w:r>
          </w:p>
          <w:p w:rsidR="00113D2C" w:rsidRPr="00F16053" w:rsidRDefault="00113D2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113D2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1 мин</w:t>
            </w:r>
          </w:p>
        </w:tc>
        <w:tc>
          <w:tcPr>
            <w:tcW w:w="6592" w:type="dxa"/>
          </w:tcPr>
          <w:p w:rsidR="00DC20F1" w:rsidRPr="00F16053" w:rsidRDefault="00DC20F1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DC20F1" w:rsidRPr="00F16053" w:rsidRDefault="00DC20F1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«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принять! Упражнение влево начинай!», «Стой!». Спину держать ровно, плечи расслаблены.</w:t>
            </w:r>
          </w:p>
          <w:p w:rsidR="00364AF5" w:rsidRPr="00F16053" w:rsidRDefault="00364AF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364AF5" w:rsidRPr="00F16053" w:rsidRDefault="00364AF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364AF5" w:rsidRPr="00F16053" w:rsidRDefault="00364AF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364AF5" w:rsidRPr="00F16053" w:rsidRDefault="00364AF5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654F60" w:rsidRPr="00F16053" w:rsidRDefault="00654F60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364AF5" w:rsidRPr="00F16053" w:rsidRDefault="00C443CF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«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принять! Упражнение в</w:t>
            </w:r>
            <w:r w:rsidR="00992FA7" w:rsidRPr="00F16053">
              <w:rPr>
                <w:rFonts w:ascii="Times New Roman" w:hAnsi="Times New Roman" w:cs="Times New Roman"/>
                <w:sz w:val="24"/>
                <w:szCs w:val="32"/>
              </w:rPr>
              <w:t>лево начинай!», «Стой!». Темп медленный. Спина прямая.</w:t>
            </w:r>
          </w:p>
          <w:p w:rsidR="00992FA7" w:rsidRPr="00F16053" w:rsidRDefault="00992FA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654F60" w:rsidRPr="00F16053" w:rsidRDefault="00654F60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«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принять! Упражнение вперед начинай!», «Стой!». Спина прямая. Амплитуда движений полная.</w:t>
            </w:r>
          </w:p>
          <w:p w:rsidR="00992FA7" w:rsidRPr="00F16053" w:rsidRDefault="00992FA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Default="00992FA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0C4BFB" w:rsidRPr="00F16053" w:rsidRDefault="000C4BFB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«</w:t>
            </w:r>
            <w:proofErr w:type="spellStart"/>
            <w:r w:rsidR="00056D81"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="00056D81"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принять! Упражнение с левой руки</w:t>
            </w: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начинай!</w:t>
            </w:r>
            <w:r w:rsidR="00056D81" w:rsidRPr="00F16053">
              <w:rPr>
                <w:rFonts w:ascii="Times New Roman" w:hAnsi="Times New Roman" w:cs="Times New Roman"/>
                <w:sz w:val="24"/>
                <w:szCs w:val="32"/>
              </w:rPr>
              <w:t>», «Стой!». Руки прямые</w:t>
            </w: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 Темп средний.</w:t>
            </w:r>
            <w:r w:rsidR="00056D81"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Спина прямая.</w:t>
            </w:r>
          </w:p>
          <w:p w:rsidR="00992FA7" w:rsidRPr="00F16053" w:rsidRDefault="00992FA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992FA7" w:rsidRPr="00F16053" w:rsidRDefault="00992FA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«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принять! Упражнение к левой ноге начинай!», «Стой!». Темп средний. Колени не сгибать.</w:t>
            </w: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«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принять! Упражнение в левую сторону на</w:t>
            </w:r>
            <w:r w:rsidR="00C443CF"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чинай!», </w:t>
            </w:r>
            <w:r w:rsidR="00C443CF" w:rsidRPr="00F16053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«Стой!». Темп средний</w:t>
            </w: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. </w:t>
            </w: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«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="007F1407" w:rsidRPr="00F16053">
              <w:rPr>
                <w:rFonts w:ascii="Times New Roman" w:hAnsi="Times New Roman" w:cs="Times New Roman"/>
                <w:sz w:val="24"/>
                <w:szCs w:val="32"/>
              </w:rPr>
              <w:t>принять! Упражнение</w:t>
            </w: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начинай!», «Сто</w:t>
            </w:r>
            <w:r w:rsidR="007F1407" w:rsidRPr="00F16053">
              <w:rPr>
                <w:rFonts w:ascii="Times New Roman" w:hAnsi="Times New Roman" w:cs="Times New Roman"/>
                <w:sz w:val="24"/>
                <w:szCs w:val="32"/>
              </w:rPr>
              <w:t>й!». Темп средний, ноги не сгибать, тянутся руками до носков</w:t>
            </w: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4C43BF" w:rsidRPr="00F16053" w:rsidRDefault="004C43BF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«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принять! Упражнение влево начинай!», «Стой!». Ноги в коленях не сгибать. Темп средний.</w:t>
            </w:r>
          </w:p>
          <w:p w:rsidR="007F1407" w:rsidRPr="00F16053" w:rsidRDefault="007F1407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«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принять! Упражнение начинай!», «Стой!». Взгляд вперед. Дыхание спокойное. Темп средний.</w:t>
            </w: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13D2C" w:rsidRPr="00F16053" w:rsidRDefault="00113D2C" w:rsidP="00113D2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«</w:t>
            </w:r>
            <w:proofErr w:type="spellStart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И.п</w:t>
            </w:r>
            <w:proofErr w:type="spellEnd"/>
            <w:r w:rsidRPr="00F16053">
              <w:rPr>
                <w:rFonts w:ascii="Times New Roman" w:hAnsi="Times New Roman" w:cs="Times New Roman"/>
                <w:sz w:val="24"/>
                <w:szCs w:val="32"/>
              </w:rPr>
              <w:t xml:space="preserve"> принять! Упражнение начинай!», «Стой!». Взгляд вперед. Дыхание спокойное. Темп средний.</w:t>
            </w:r>
          </w:p>
          <w:p w:rsidR="00113D2C" w:rsidRPr="00F16053" w:rsidRDefault="00113D2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«Кругом – раз – два!»</w:t>
            </w:r>
          </w:p>
          <w:p w:rsidR="00585A9C" w:rsidRPr="00F16053" w:rsidRDefault="00585A9C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«На свои места шагом марш!»</w:t>
            </w:r>
          </w:p>
          <w:p w:rsidR="00B04264" w:rsidRPr="00645A8D" w:rsidRDefault="00C41582" w:rsidP="00F46A6B">
            <w:pPr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 w:rsidRPr="00F16053">
              <w:rPr>
                <w:rFonts w:ascii="Times New Roman" w:hAnsi="Times New Roman" w:cs="Times New Roman"/>
                <w:sz w:val="24"/>
                <w:szCs w:val="32"/>
              </w:rPr>
              <w:t>«Кругом – раз – два!»</w:t>
            </w:r>
          </w:p>
        </w:tc>
      </w:tr>
      <w:tr w:rsidR="00B04264" w:rsidTr="00645A8D">
        <w:tc>
          <w:tcPr>
            <w:tcW w:w="14643" w:type="dxa"/>
            <w:gridSpan w:val="3"/>
          </w:tcPr>
          <w:p w:rsidR="00B04264" w:rsidRPr="00B04264" w:rsidRDefault="004C43BF" w:rsidP="00F46A6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lastRenderedPageBreak/>
              <w:t>Основная часть (20</w:t>
            </w:r>
            <w:r w:rsidR="00B04264" w:rsidRPr="00F16053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мин)</w:t>
            </w:r>
          </w:p>
        </w:tc>
      </w:tr>
      <w:tr w:rsidR="00B04264" w:rsidTr="00645A8D">
        <w:tc>
          <w:tcPr>
            <w:tcW w:w="6340" w:type="dxa"/>
          </w:tcPr>
          <w:p w:rsidR="00F25611" w:rsidRPr="00F90901" w:rsidRDefault="00645A8D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Полоса препятствий</w:t>
            </w:r>
            <w:r w:rsidR="00B04264" w:rsidRPr="00B14B67">
              <w:rPr>
                <w:rFonts w:ascii="Times New Roman" w:hAnsi="Times New Roman" w:cs="Times New Roman"/>
                <w:b/>
                <w:sz w:val="24"/>
                <w:szCs w:val="32"/>
              </w:rPr>
              <w:t>:</w:t>
            </w:r>
          </w:p>
          <w:p w:rsidR="00F25611" w:rsidRPr="00F90901" w:rsidRDefault="00F25611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25611" w:rsidRDefault="00F25611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90901">
              <w:rPr>
                <w:rFonts w:ascii="Times New Roman" w:hAnsi="Times New Roman" w:cs="Times New Roman"/>
                <w:sz w:val="24"/>
                <w:szCs w:val="32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Скалолаз</w:t>
            </w:r>
          </w:p>
          <w:p w:rsidR="00F25611" w:rsidRDefault="00F25611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25611" w:rsidRDefault="00F25611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25611" w:rsidRDefault="00F25611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2) Прыжки на скакалке</w:t>
            </w:r>
          </w:p>
          <w:p w:rsidR="00FE5DE6" w:rsidRDefault="00FE5DE6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E5DE6" w:rsidRDefault="00FE5DE6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3) Кувырок вперед </w:t>
            </w:r>
          </w:p>
          <w:p w:rsidR="00FE5DE6" w:rsidRDefault="00FE5DE6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E5DE6" w:rsidRDefault="00FE5DE6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E5DE6" w:rsidRDefault="00FE5DE6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4) Прыжки в обручи</w:t>
            </w:r>
          </w:p>
          <w:p w:rsidR="00FE5DE6" w:rsidRDefault="00FE5DE6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E5DE6" w:rsidRPr="00F25611" w:rsidRDefault="00F90901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5) Про ползание</w:t>
            </w:r>
          </w:p>
        </w:tc>
        <w:tc>
          <w:tcPr>
            <w:tcW w:w="1711" w:type="dxa"/>
          </w:tcPr>
          <w:p w:rsidR="001B5797" w:rsidRDefault="001B5797" w:rsidP="00F256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25611" w:rsidRDefault="00F25611" w:rsidP="00F256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25611" w:rsidRDefault="00F25611" w:rsidP="00F256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 раз</w:t>
            </w:r>
          </w:p>
          <w:p w:rsidR="00F25611" w:rsidRDefault="00F25611" w:rsidP="00F256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25611" w:rsidRDefault="00F25611" w:rsidP="00F256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25611" w:rsidRDefault="00FE5DE6" w:rsidP="00F256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 раз</w:t>
            </w:r>
          </w:p>
          <w:p w:rsidR="00FE5DE6" w:rsidRDefault="00FE5DE6" w:rsidP="00F256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E5DE6" w:rsidRDefault="00FE5DE6" w:rsidP="00F256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 раза</w:t>
            </w:r>
          </w:p>
          <w:p w:rsidR="00FE5DE6" w:rsidRDefault="00FE5DE6" w:rsidP="00F256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E5DE6" w:rsidRDefault="00FE5DE6" w:rsidP="00F256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E5DE6" w:rsidRDefault="00805564" w:rsidP="00F256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  <w:r w:rsidR="00FE5DE6">
              <w:rPr>
                <w:rFonts w:ascii="Times New Roman" w:hAnsi="Times New Roman" w:cs="Times New Roman"/>
                <w:sz w:val="24"/>
                <w:szCs w:val="32"/>
              </w:rPr>
              <w:t xml:space="preserve"> раза</w:t>
            </w:r>
          </w:p>
          <w:p w:rsidR="00FE5DE6" w:rsidRDefault="00FE5DE6" w:rsidP="00F256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E5DE6" w:rsidRPr="00F25611" w:rsidRDefault="00F90901" w:rsidP="00F256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  <w:r w:rsidR="00FE5DE6">
              <w:rPr>
                <w:rFonts w:ascii="Times New Roman" w:hAnsi="Times New Roman" w:cs="Times New Roman"/>
                <w:sz w:val="24"/>
                <w:szCs w:val="32"/>
              </w:rPr>
              <w:t xml:space="preserve"> раз</w:t>
            </w:r>
          </w:p>
        </w:tc>
        <w:tc>
          <w:tcPr>
            <w:tcW w:w="6592" w:type="dxa"/>
          </w:tcPr>
          <w:p w:rsidR="007D14AD" w:rsidRDefault="007D14AD" w:rsidP="00F2561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25611" w:rsidRDefault="00F25611" w:rsidP="00F2561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25611" w:rsidRDefault="00F25611" w:rsidP="00F256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Лежа животом на скамейке проползти по скамейке с  помощью рук ноги лежат неподвижно.</w:t>
            </w:r>
          </w:p>
          <w:p w:rsidR="00FE5DE6" w:rsidRDefault="00FE5DE6" w:rsidP="00F2561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E5DE6" w:rsidRDefault="00FE5DE6" w:rsidP="00F256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Прыгать не сгибаясь, спина прямая.</w:t>
            </w:r>
          </w:p>
          <w:p w:rsidR="00FE5DE6" w:rsidRDefault="00FE5DE6" w:rsidP="00F2561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E5DE6" w:rsidRDefault="00FE5DE6" w:rsidP="00F256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14B67">
              <w:rPr>
                <w:rFonts w:ascii="Times New Roman" w:hAnsi="Times New Roman" w:cs="Times New Roman"/>
                <w:sz w:val="24"/>
                <w:szCs w:val="32"/>
              </w:rPr>
              <w:t>Колени прижаты к груди. Подбородок прижат к груди. Следить за группировкой.</w:t>
            </w:r>
          </w:p>
          <w:p w:rsidR="00FE5DE6" w:rsidRDefault="00FE5DE6" w:rsidP="00F2561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E5DE6" w:rsidRDefault="00FE5DE6" w:rsidP="00F256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Прыжок с двух ног.</w:t>
            </w:r>
          </w:p>
          <w:p w:rsidR="00FE5DE6" w:rsidRDefault="00FE5DE6" w:rsidP="00F2561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E5DE6" w:rsidRPr="00F25611" w:rsidRDefault="00F90901" w:rsidP="00F256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Поползти под двумя домиками</w:t>
            </w:r>
            <w:r w:rsidR="00FE5DE6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</w:tr>
      <w:tr w:rsidR="00486691" w:rsidTr="00486691">
        <w:tc>
          <w:tcPr>
            <w:tcW w:w="6340" w:type="dxa"/>
          </w:tcPr>
          <w:p w:rsidR="000460EF" w:rsidRDefault="00B14B67" w:rsidP="000460EF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lastRenderedPageBreak/>
              <w:t>Подвижная игра</w:t>
            </w:r>
            <w:r w:rsidR="00F25611">
              <w:rPr>
                <w:rFonts w:ascii="Times New Roman" w:hAnsi="Times New Roman" w:cs="Times New Roman"/>
                <w:b/>
                <w:sz w:val="24"/>
                <w:szCs w:val="32"/>
              </w:rPr>
              <w:t>:</w:t>
            </w:r>
          </w:p>
          <w:p w:rsidR="00FE5DE6" w:rsidRDefault="00FE5DE6" w:rsidP="000460EF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  <w:p w:rsidR="00FE5DE6" w:rsidRPr="00FE5DE6" w:rsidRDefault="00FE5DE6" w:rsidP="00F90901">
            <w:pPr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1) </w:t>
            </w:r>
            <w:r w:rsidR="00F90901">
              <w:rPr>
                <w:rFonts w:ascii="Times New Roman" w:hAnsi="Times New Roman" w:cs="Times New Roman"/>
                <w:sz w:val="24"/>
                <w:szCs w:val="32"/>
              </w:rPr>
              <w:t>Займи место</w:t>
            </w:r>
          </w:p>
        </w:tc>
        <w:tc>
          <w:tcPr>
            <w:tcW w:w="1711" w:type="dxa"/>
          </w:tcPr>
          <w:p w:rsidR="00FC3F09" w:rsidRDefault="00FC3F09" w:rsidP="00F2561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E5DE6" w:rsidRDefault="00FE5DE6" w:rsidP="00F2561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E5DE6" w:rsidRPr="00FE5DE6" w:rsidRDefault="00FE5DE6" w:rsidP="00FE5DE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 мин</w:t>
            </w:r>
          </w:p>
        </w:tc>
        <w:tc>
          <w:tcPr>
            <w:tcW w:w="6592" w:type="dxa"/>
          </w:tcPr>
          <w:p w:rsidR="00FC3F09" w:rsidRDefault="00FC3F09" w:rsidP="00F25611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E5DE6" w:rsidRDefault="00FE5DE6" w:rsidP="00F25611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E5DE6" w:rsidRPr="00FE5DE6" w:rsidRDefault="00F90901" w:rsidP="00FE5DE6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Выбираем одного водящего, остальные встают в круг, закрывают глаза. Водящий ходит вдоль круга и выбирает одного участника, как только водящей касается обучающегося сразу начинает бежать через весь круг, чтобы занять его место, а осаленный также после касания начинает бежать в противоположную сторону. Задача водящего как можно быстрее занять место осаленного. А осаленный должен вернутся на свое место быстрее водящего.</w:t>
            </w:r>
          </w:p>
        </w:tc>
      </w:tr>
      <w:tr w:rsidR="009C258A" w:rsidTr="00645A8D">
        <w:tc>
          <w:tcPr>
            <w:tcW w:w="14643" w:type="dxa"/>
            <w:gridSpan w:val="3"/>
          </w:tcPr>
          <w:p w:rsidR="009C258A" w:rsidRPr="00B14B67" w:rsidRDefault="00FC3F09" w:rsidP="00F46A6B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Заключительная часть (5</w:t>
            </w:r>
            <w:r w:rsidR="009C258A" w:rsidRPr="00B14B67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мин)</w:t>
            </w:r>
          </w:p>
        </w:tc>
      </w:tr>
      <w:tr w:rsidR="009C258A" w:rsidTr="00645A8D">
        <w:tc>
          <w:tcPr>
            <w:tcW w:w="6340" w:type="dxa"/>
          </w:tcPr>
          <w:p w:rsidR="009C258A" w:rsidRPr="00B14B67" w:rsidRDefault="009C258A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14B67">
              <w:rPr>
                <w:rFonts w:ascii="Times New Roman" w:hAnsi="Times New Roman" w:cs="Times New Roman"/>
                <w:sz w:val="24"/>
                <w:szCs w:val="32"/>
              </w:rPr>
              <w:t>1) Построение</w:t>
            </w:r>
            <w:r w:rsidR="00BA6822" w:rsidRPr="00B14B67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  <w:tc>
          <w:tcPr>
            <w:tcW w:w="1711" w:type="dxa"/>
          </w:tcPr>
          <w:p w:rsidR="009C258A" w:rsidRPr="00B14B67" w:rsidRDefault="00BA6822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14B67">
              <w:rPr>
                <w:rFonts w:ascii="Times New Roman" w:hAnsi="Times New Roman" w:cs="Times New Roman"/>
                <w:sz w:val="24"/>
                <w:szCs w:val="32"/>
              </w:rPr>
              <w:t>1 мин</w:t>
            </w:r>
          </w:p>
        </w:tc>
        <w:tc>
          <w:tcPr>
            <w:tcW w:w="6592" w:type="dxa"/>
          </w:tcPr>
          <w:p w:rsidR="00BA6822" w:rsidRPr="00B14B67" w:rsidRDefault="005C4B96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14B67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="00BA6822" w:rsidRPr="00B14B67">
              <w:rPr>
                <w:rFonts w:ascii="Times New Roman" w:hAnsi="Times New Roman" w:cs="Times New Roman"/>
                <w:sz w:val="24"/>
                <w:szCs w:val="32"/>
              </w:rPr>
              <w:t>«В общий строй становись!»</w:t>
            </w:r>
          </w:p>
        </w:tc>
      </w:tr>
      <w:tr w:rsidR="000460EF" w:rsidTr="000460EF">
        <w:tc>
          <w:tcPr>
            <w:tcW w:w="6340" w:type="dxa"/>
          </w:tcPr>
          <w:p w:rsidR="000460EF" w:rsidRDefault="000460EF" w:rsidP="00645A8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2) Игра на внимание.</w:t>
            </w:r>
          </w:p>
          <w:p w:rsidR="000460EF" w:rsidRDefault="000460EF" w:rsidP="00645A8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- Небо, руки вверх;</w:t>
            </w:r>
          </w:p>
          <w:p w:rsidR="000460EF" w:rsidRDefault="000460EF" w:rsidP="00645A8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- Земля, упор присев;</w:t>
            </w:r>
          </w:p>
          <w:p w:rsidR="000460EF" w:rsidRPr="00B14B67" w:rsidRDefault="000460EF" w:rsidP="00645A8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- Воздух, руки в стороны.</w:t>
            </w:r>
          </w:p>
        </w:tc>
        <w:tc>
          <w:tcPr>
            <w:tcW w:w="1711" w:type="dxa"/>
          </w:tcPr>
          <w:p w:rsidR="000460EF" w:rsidRPr="00B14B67" w:rsidRDefault="00FC3F09" w:rsidP="00645A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  <w:r w:rsidR="000460EF">
              <w:rPr>
                <w:rFonts w:ascii="Times New Roman" w:hAnsi="Times New Roman" w:cs="Times New Roman"/>
                <w:sz w:val="24"/>
                <w:szCs w:val="32"/>
              </w:rPr>
              <w:t xml:space="preserve"> мин</w:t>
            </w:r>
          </w:p>
        </w:tc>
        <w:tc>
          <w:tcPr>
            <w:tcW w:w="6592" w:type="dxa"/>
          </w:tcPr>
          <w:p w:rsidR="000460EF" w:rsidRPr="00B14B67" w:rsidRDefault="000460EF" w:rsidP="00645A8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Ошибившиеся делают шаг вперед.</w:t>
            </w:r>
          </w:p>
        </w:tc>
      </w:tr>
      <w:tr w:rsidR="00BA6822" w:rsidTr="00BA6822">
        <w:tc>
          <w:tcPr>
            <w:tcW w:w="6340" w:type="dxa"/>
          </w:tcPr>
          <w:p w:rsidR="00BA6822" w:rsidRPr="00B14B67" w:rsidRDefault="000460EF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  <w:r w:rsidR="00BA6822" w:rsidRPr="00B14B67">
              <w:rPr>
                <w:rFonts w:ascii="Times New Roman" w:hAnsi="Times New Roman" w:cs="Times New Roman"/>
                <w:sz w:val="24"/>
                <w:szCs w:val="32"/>
              </w:rPr>
              <w:t>) Подведение итогов занятия, выставление оценок.</w:t>
            </w:r>
          </w:p>
        </w:tc>
        <w:tc>
          <w:tcPr>
            <w:tcW w:w="1711" w:type="dxa"/>
          </w:tcPr>
          <w:p w:rsidR="00BA6822" w:rsidRPr="00B14B67" w:rsidRDefault="000460EF" w:rsidP="00F46A6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  <w:r w:rsidR="00BA6822" w:rsidRPr="00B14B67">
              <w:rPr>
                <w:rFonts w:ascii="Times New Roman" w:hAnsi="Times New Roman" w:cs="Times New Roman"/>
                <w:sz w:val="24"/>
                <w:szCs w:val="32"/>
              </w:rPr>
              <w:t xml:space="preserve"> мин</w:t>
            </w:r>
          </w:p>
        </w:tc>
        <w:tc>
          <w:tcPr>
            <w:tcW w:w="6592" w:type="dxa"/>
          </w:tcPr>
          <w:p w:rsidR="00BA6822" w:rsidRPr="00B14B67" w:rsidRDefault="00BA6822" w:rsidP="00F46A6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14B67">
              <w:rPr>
                <w:rFonts w:ascii="Times New Roman" w:hAnsi="Times New Roman" w:cs="Times New Roman"/>
                <w:sz w:val="24"/>
                <w:szCs w:val="32"/>
              </w:rPr>
              <w:t>Понравился ли вам урок?</w:t>
            </w:r>
            <w:r w:rsidR="005C4B96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bookmarkStart w:id="0" w:name="_GoBack"/>
            <w:bookmarkEnd w:id="0"/>
            <w:r w:rsidR="005C4B96">
              <w:rPr>
                <w:rFonts w:ascii="Times New Roman" w:hAnsi="Times New Roman" w:cs="Times New Roman"/>
                <w:sz w:val="24"/>
                <w:szCs w:val="32"/>
              </w:rPr>
              <w:t>Благодарю за урок!!!</w:t>
            </w:r>
          </w:p>
        </w:tc>
      </w:tr>
    </w:tbl>
    <w:p w:rsidR="009176FC" w:rsidRPr="009176FC" w:rsidRDefault="009176FC" w:rsidP="009176FC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sectPr w:rsidR="009176FC" w:rsidRPr="009176FC" w:rsidSect="007A7DB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B5E2A"/>
    <w:multiLevelType w:val="hybridMultilevel"/>
    <w:tmpl w:val="A33E0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410900"/>
    <w:multiLevelType w:val="hybridMultilevel"/>
    <w:tmpl w:val="80244D58"/>
    <w:lvl w:ilvl="0" w:tplc="0FB4C6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401A3"/>
    <w:multiLevelType w:val="hybridMultilevel"/>
    <w:tmpl w:val="9BDE3C94"/>
    <w:lvl w:ilvl="0" w:tplc="655274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3800B1"/>
    <w:multiLevelType w:val="hybridMultilevel"/>
    <w:tmpl w:val="5D90CC00"/>
    <w:lvl w:ilvl="0" w:tplc="9A3EA1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3B"/>
    <w:rsid w:val="000460EF"/>
    <w:rsid w:val="00056D81"/>
    <w:rsid w:val="0008450B"/>
    <w:rsid w:val="000B33DF"/>
    <w:rsid w:val="000C4BFB"/>
    <w:rsid w:val="00113D2C"/>
    <w:rsid w:val="001B5797"/>
    <w:rsid w:val="00240F0B"/>
    <w:rsid w:val="00266D3B"/>
    <w:rsid w:val="00325551"/>
    <w:rsid w:val="00340805"/>
    <w:rsid w:val="00364AF5"/>
    <w:rsid w:val="00411FEB"/>
    <w:rsid w:val="00486691"/>
    <w:rsid w:val="004C43BF"/>
    <w:rsid w:val="004F63B5"/>
    <w:rsid w:val="00510EFC"/>
    <w:rsid w:val="00585A9C"/>
    <w:rsid w:val="005C4B96"/>
    <w:rsid w:val="00625760"/>
    <w:rsid w:val="00645A8D"/>
    <w:rsid w:val="00654F60"/>
    <w:rsid w:val="00684C1F"/>
    <w:rsid w:val="006B36EF"/>
    <w:rsid w:val="0072773A"/>
    <w:rsid w:val="00796BC5"/>
    <w:rsid w:val="007A7DBA"/>
    <w:rsid w:val="007D14AD"/>
    <w:rsid w:val="007F1407"/>
    <w:rsid w:val="00800D90"/>
    <w:rsid w:val="00805564"/>
    <w:rsid w:val="008315CB"/>
    <w:rsid w:val="009176FC"/>
    <w:rsid w:val="00992FA7"/>
    <w:rsid w:val="009C258A"/>
    <w:rsid w:val="00A76446"/>
    <w:rsid w:val="00B04264"/>
    <w:rsid w:val="00B14B67"/>
    <w:rsid w:val="00BA6822"/>
    <w:rsid w:val="00C41582"/>
    <w:rsid w:val="00C443CF"/>
    <w:rsid w:val="00C6660E"/>
    <w:rsid w:val="00C819F5"/>
    <w:rsid w:val="00CE7929"/>
    <w:rsid w:val="00CF56D1"/>
    <w:rsid w:val="00D10F3F"/>
    <w:rsid w:val="00DC20F1"/>
    <w:rsid w:val="00E07F54"/>
    <w:rsid w:val="00E40B65"/>
    <w:rsid w:val="00E5755C"/>
    <w:rsid w:val="00EB5B93"/>
    <w:rsid w:val="00F16053"/>
    <w:rsid w:val="00F25611"/>
    <w:rsid w:val="00F46A6B"/>
    <w:rsid w:val="00F60D4A"/>
    <w:rsid w:val="00F90901"/>
    <w:rsid w:val="00FC3F09"/>
    <w:rsid w:val="00FE5DE6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6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6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Зинченко</dc:creator>
  <cp:lastModifiedBy>pc-6</cp:lastModifiedBy>
  <cp:revision>29</cp:revision>
  <dcterms:created xsi:type="dcterms:W3CDTF">2018-01-16T20:25:00Z</dcterms:created>
  <dcterms:modified xsi:type="dcterms:W3CDTF">2020-05-12T13:49:00Z</dcterms:modified>
</cp:coreProperties>
</file>